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DEAED" w14:textId="342B39B7" w:rsidR="00FD0118" w:rsidRPr="00B070C2" w:rsidRDefault="00FD0118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C2">
        <w:rPr>
          <w:rFonts w:ascii="Times New Roman" w:hAnsi="Times New Roman" w:cs="Times New Roman"/>
          <w:b/>
          <w:sz w:val="24"/>
          <w:szCs w:val="24"/>
        </w:rPr>
        <w:t xml:space="preserve">Перечень контрактов (договоров), заключенных администрацией </w:t>
      </w:r>
      <w:r w:rsidR="00580F5D">
        <w:rPr>
          <w:rFonts w:ascii="Times New Roman" w:hAnsi="Times New Roman" w:cs="Times New Roman"/>
          <w:b/>
          <w:sz w:val="24"/>
          <w:szCs w:val="24"/>
        </w:rPr>
        <w:t>КУДИНОВСКОГО</w:t>
      </w:r>
      <w:r w:rsidRPr="00B070C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580F5D">
        <w:rPr>
          <w:rFonts w:ascii="Times New Roman" w:hAnsi="Times New Roman" w:cs="Times New Roman"/>
          <w:b/>
          <w:sz w:val="24"/>
          <w:szCs w:val="24"/>
        </w:rPr>
        <w:t>Должанского</w:t>
      </w:r>
      <w:proofErr w:type="spellEnd"/>
      <w:r w:rsidRPr="00B070C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580F5D">
        <w:rPr>
          <w:rFonts w:ascii="Times New Roman" w:hAnsi="Times New Roman" w:cs="Times New Roman"/>
          <w:b/>
          <w:sz w:val="24"/>
          <w:szCs w:val="24"/>
        </w:rPr>
        <w:t>Орловкой</w:t>
      </w:r>
      <w:r w:rsidRPr="00B070C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14:paraId="478A86E6" w14:textId="524D65DC" w:rsidR="00FD0118" w:rsidRPr="00F226DF" w:rsidRDefault="006D69EF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80F5D">
        <w:rPr>
          <w:rFonts w:ascii="Times New Roman" w:hAnsi="Times New Roman" w:cs="Times New Roman"/>
          <w:b/>
          <w:sz w:val="24"/>
          <w:szCs w:val="24"/>
        </w:rPr>
        <w:t>1</w:t>
      </w:r>
      <w:r w:rsidR="00816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251">
        <w:rPr>
          <w:rFonts w:ascii="Times New Roman" w:hAnsi="Times New Roman" w:cs="Times New Roman"/>
          <w:b/>
          <w:sz w:val="24"/>
          <w:szCs w:val="24"/>
        </w:rPr>
        <w:t>квартал 202</w:t>
      </w:r>
      <w:r w:rsidR="00580F5D">
        <w:rPr>
          <w:rFonts w:ascii="Times New Roman" w:hAnsi="Times New Roman" w:cs="Times New Roman"/>
          <w:b/>
          <w:sz w:val="24"/>
          <w:szCs w:val="24"/>
        </w:rPr>
        <w:t>3</w:t>
      </w:r>
      <w:r w:rsidR="00FD0118" w:rsidRPr="00F226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44CCD" w:rsidRPr="00F226DF">
        <w:rPr>
          <w:rFonts w:ascii="Times New Roman" w:hAnsi="Times New Roman" w:cs="Times New Roman"/>
          <w:b/>
          <w:sz w:val="24"/>
          <w:szCs w:val="24"/>
        </w:rPr>
        <w:t>а</w:t>
      </w:r>
    </w:p>
    <w:p w14:paraId="2866089D" w14:textId="77777777" w:rsidR="00756A8D" w:rsidRPr="00A43922" w:rsidRDefault="00FD0118" w:rsidP="00AF3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15B">
        <w:rPr>
          <w:rFonts w:ascii="Times New Roman" w:hAnsi="Times New Roman" w:cs="Times New Roman"/>
          <w:sz w:val="24"/>
          <w:szCs w:val="24"/>
        </w:rPr>
        <w:t>с единственным поставщиком (подрядчиком, исполнителями), сведения о которых не под</w:t>
      </w:r>
      <w:r w:rsidR="009A32FF" w:rsidRPr="00C1715B">
        <w:rPr>
          <w:rFonts w:ascii="Times New Roman" w:hAnsi="Times New Roman" w:cs="Times New Roman"/>
          <w:sz w:val="24"/>
          <w:szCs w:val="24"/>
        </w:rPr>
        <w:t xml:space="preserve">лежат обязательному размещению </w:t>
      </w:r>
      <w:r w:rsidRPr="00C1715B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на сайте </w:t>
      </w:r>
      <w:proofErr w:type="gramStart"/>
      <w:r w:rsidR="00AF3C8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3C82" w:rsidRPr="00AF3C82">
        <w:rPr>
          <w:rFonts w:ascii="Times New Roman" w:hAnsi="Times New Roman" w:cs="Times New Roman"/>
          <w:sz w:val="24"/>
          <w:szCs w:val="24"/>
        </w:rPr>
        <w:t>.</w:t>
      </w:r>
      <w:r w:rsidRPr="00C1715B">
        <w:rPr>
          <w:rFonts w:ascii="Times New Roman" w:hAnsi="Times New Roman" w:cs="Times New Roman"/>
          <w:sz w:val="24"/>
          <w:szCs w:val="24"/>
          <w:lang w:val="en-US"/>
        </w:rPr>
        <w:t>zakupki</w:t>
      </w:r>
      <w:r w:rsidRPr="00C1715B">
        <w:rPr>
          <w:rFonts w:ascii="Times New Roman" w:hAnsi="Times New Roman" w:cs="Times New Roman"/>
          <w:sz w:val="24"/>
          <w:szCs w:val="24"/>
        </w:rPr>
        <w:t>.</w:t>
      </w:r>
      <w:r w:rsidRPr="00C1715B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C1715B">
        <w:rPr>
          <w:rFonts w:ascii="Times New Roman" w:hAnsi="Times New Roman" w:cs="Times New Roman"/>
          <w:sz w:val="24"/>
          <w:szCs w:val="24"/>
        </w:rPr>
        <w:t>.</w:t>
      </w:r>
      <w:r w:rsidRPr="00C1715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1715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1715B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3"/>
        <w:tblW w:w="14948" w:type="dxa"/>
        <w:tblLook w:val="04A0" w:firstRow="1" w:lastRow="0" w:firstColumn="1" w:lastColumn="0" w:noHBand="0" w:noVBand="1"/>
      </w:tblPr>
      <w:tblGrid>
        <w:gridCol w:w="560"/>
        <w:gridCol w:w="2442"/>
        <w:gridCol w:w="2219"/>
        <w:gridCol w:w="2405"/>
        <w:gridCol w:w="3939"/>
        <w:gridCol w:w="1476"/>
        <w:gridCol w:w="1907"/>
      </w:tblGrid>
      <w:tr w:rsidR="00BE0456" w:rsidRPr="00244CCD" w14:paraId="378E8FAC" w14:textId="77777777" w:rsidTr="00525180">
        <w:tc>
          <w:tcPr>
            <w:tcW w:w="560" w:type="dxa"/>
          </w:tcPr>
          <w:p w14:paraId="6D652774" w14:textId="77777777"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463" w:type="dxa"/>
          </w:tcPr>
          <w:p w14:paraId="5CA784BA" w14:textId="77777777"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закупаемых товаров,</w:t>
            </w:r>
            <w:r w:rsidR="00BE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работ и услуг</w:t>
            </w:r>
          </w:p>
        </w:tc>
        <w:tc>
          <w:tcPr>
            <w:tcW w:w="2219" w:type="dxa"/>
          </w:tcPr>
          <w:p w14:paraId="219BA984" w14:textId="77777777"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контракта</w:t>
            </w:r>
          </w:p>
        </w:tc>
        <w:tc>
          <w:tcPr>
            <w:tcW w:w="2410" w:type="dxa"/>
          </w:tcPr>
          <w:p w14:paraId="6BC2ED8A" w14:textId="77777777"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 (подрядчика и исполнителя услуг), ИНН</w:t>
            </w:r>
          </w:p>
        </w:tc>
        <w:tc>
          <w:tcPr>
            <w:tcW w:w="3939" w:type="dxa"/>
          </w:tcPr>
          <w:p w14:paraId="301FB701" w14:textId="77777777"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поставщика (подрядчика и исполнителя услуг)</w:t>
            </w:r>
          </w:p>
        </w:tc>
        <w:tc>
          <w:tcPr>
            <w:tcW w:w="1443" w:type="dxa"/>
          </w:tcPr>
          <w:p w14:paraId="4BBC5C2E" w14:textId="77777777" w:rsidR="00FD0118" w:rsidRPr="00216940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Цена контракта,</w:t>
            </w:r>
          </w:p>
          <w:p w14:paraId="1429411B" w14:textId="77777777" w:rsidR="00FD0118" w:rsidRPr="00216940" w:rsidRDefault="003D141D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914" w:type="dxa"/>
          </w:tcPr>
          <w:p w14:paraId="0DB36DF9" w14:textId="77777777" w:rsidR="00FD0118" w:rsidRPr="00664002" w:rsidRDefault="003D141D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лица </w:t>
            </w:r>
            <w:r w:rsidR="00FD0118"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заключившего контракт от имени заказчика</w:t>
            </w:r>
          </w:p>
        </w:tc>
      </w:tr>
      <w:tr w:rsidR="00525180" w:rsidRPr="00244CCD" w14:paraId="3C67D2B4" w14:textId="77777777" w:rsidTr="00525180">
        <w:tc>
          <w:tcPr>
            <w:tcW w:w="560" w:type="dxa"/>
          </w:tcPr>
          <w:p w14:paraId="227F3849" w14:textId="21A1992A" w:rsidR="00525180" w:rsidRP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14:paraId="059F1A58" w14:textId="23E62E00" w:rsidR="00525180" w:rsidRP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водителя</w:t>
            </w:r>
          </w:p>
        </w:tc>
        <w:tc>
          <w:tcPr>
            <w:tcW w:w="2219" w:type="dxa"/>
          </w:tcPr>
          <w:p w14:paraId="00C85109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  <w:p w14:paraId="43C262EF" w14:textId="5FA04C7F" w:rsidR="00525180" w:rsidRP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410" w:type="dxa"/>
          </w:tcPr>
          <w:p w14:paraId="2C6BC2A5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Вячеславович</w:t>
            </w:r>
          </w:p>
          <w:p w14:paraId="135A30CF" w14:textId="1EA3469A" w:rsidR="00525180" w:rsidRP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8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  <w:tc>
          <w:tcPr>
            <w:tcW w:w="3939" w:type="dxa"/>
          </w:tcPr>
          <w:p w14:paraId="060F41B4" w14:textId="4477FEF1" w:rsidR="00525180" w:rsidRP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303760,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Долгое, ул. Ленина, д.31 кв.22</w:t>
            </w:r>
          </w:p>
        </w:tc>
        <w:tc>
          <w:tcPr>
            <w:tcW w:w="1443" w:type="dxa"/>
          </w:tcPr>
          <w:p w14:paraId="12585B54" w14:textId="4B021080" w:rsidR="00525180" w:rsidRP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247 722,99</w:t>
            </w:r>
          </w:p>
        </w:tc>
        <w:tc>
          <w:tcPr>
            <w:tcW w:w="1914" w:type="dxa"/>
          </w:tcPr>
          <w:p w14:paraId="62B45D30" w14:textId="71184453" w:rsidR="00525180" w:rsidRP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8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55EAD5BC" w14:textId="77777777" w:rsidTr="00525180">
        <w:tc>
          <w:tcPr>
            <w:tcW w:w="560" w:type="dxa"/>
          </w:tcPr>
          <w:p w14:paraId="732A8562" w14:textId="4F7DAF15" w:rsidR="00525180" w:rsidRPr="00244CC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14:paraId="414C00E1" w14:textId="5FDA635C" w:rsidR="00525180" w:rsidRPr="00244CC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газопроводов и газового оборудования</w:t>
            </w:r>
          </w:p>
        </w:tc>
        <w:tc>
          <w:tcPr>
            <w:tcW w:w="2219" w:type="dxa"/>
          </w:tcPr>
          <w:p w14:paraId="41006594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  <w:p w14:paraId="4511AE82" w14:textId="1903C745" w:rsidR="00525180" w:rsidRPr="00244CC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№Л833-Д</w:t>
            </w:r>
          </w:p>
        </w:tc>
        <w:tc>
          <w:tcPr>
            <w:tcW w:w="2410" w:type="dxa"/>
          </w:tcPr>
          <w:p w14:paraId="436DB92A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АО "Газпром газораспределение Орел"</w:t>
            </w:r>
          </w:p>
          <w:p w14:paraId="5B14B03F" w14:textId="61AE9F20" w:rsidR="00525180" w:rsidRPr="00244CC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5700000020</w:t>
            </w:r>
          </w:p>
        </w:tc>
        <w:tc>
          <w:tcPr>
            <w:tcW w:w="3939" w:type="dxa"/>
          </w:tcPr>
          <w:p w14:paraId="5B013C84" w14:textId="2DF4B772" w:rsidR="00525180" w:rsidRPr="00244CC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302030, Орловская </w:t>
            </w:r>
            <w:proofErr w:type="spellStart"/>
            <w:proofErr w:type="gram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область,г.Орел</w:t>
            </w:r>
            <w:proofErr w:type="spellEnd"/>
            <w:proofErr w:type="gram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, ул.7 ноября,д.19А</w:t>
            </w:r>
          </w:p>
        </w:tc>
        <w:tc>
          <w:tcPr>
            <w:tcW w:w="1443" w:type="dxa"/>
          </w:tcPr>
          <w:p w14:paraId="597B7D3A" w14:textId="293FCB27" w:rsidR="00525180" w:rsidRPr="0021694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004,42</w:t>
            </w:r>
          </w:p>
        </w:tc>
        <w:tc>
          <w:tcPr>
            <w:tcW w:w="1914" w:type="dxa"/>
          </w:tcPr>
          <w:p w14:paraId="717FFBC6" w14:textId="77777777" w:rsidR="00525180" w:rsidRPr="00244CC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340DDD66" w14:textId="77777777" w:rsidTr="00525180">
        <w:tc>
          <w:tcPr>
            <w:tcW w:w="560" w:type="dxa"/>
          </w:tcPr>
          <w:p w14:paraId="2D168269" w14:textId="23B295C4" w:rsidR="00525180" w:rsidRPr="00244CC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EE8F" w14:textId="36276153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 офисной техники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7868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  <w:p w14:paraId="6C6BC7B7" w14:textId="060B7C8D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б/н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8A5E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ИП Гончаров Алексей Михайлович</w:t>
            </w:r>
          </w:p>
          <w:p w14:paraId="20D0AFB5" w14:textId="7DF77B48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8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571500130350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92E5" w14:textId="73623521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303851,Орловская</w:t>
            </w:r>
            <w:proofErr w:type="gram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область,г.Ливны,ул.Гайдара,д.16,кв. 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3195" w14:textId="27AC08C5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14" w:type="dxa"/>
          </w:tcPr>
          <w:p w14:paraId="14DB16FE" w14:textId="77777777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03AF83CB" w14:textId="77777777" w:rsidTr="00525180">
        <w:tc>
          <w:tcPr>
            <w:tcW w:w="560" w:type="dxa"/>
          </w:tcPr>
          <w:p w14:paraId="12F364B4" w14:textId="15285194" w:rsidR="00525180" w:rsidRPr="00244CC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0E48" w14:textId="4E8E969E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ГСМ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2292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  <w:p w14:paraId="4E5A2B9B" w14:textId="5A8A49E1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№34540423/003071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2458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ООО РН-Карт</w:t>
            </w:r>
          </w:p>
          <w:p w14:paraId="003FECFF" w14:textId="276F3761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8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9E7">
              <w:rPr>
                <w:rFonts w:ascii="Times New Roman" w:hAnsi="Times New Roman" w:cs="Times New Roman"/>
                <w:sz w:val="24"/>
                <w:szCs w:val="24"/>
              </w:rPr>
              <w:t>7743529527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9950" w14:textId="199D313F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302028, Орловская </w:t>
            </w:r>
            <w:proofErr w:type="spellStart"/>
            <w:proofErr w:type="gramStart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область,г.Орел</w:t>
            </w:r>
            <w:proofErr w:type="gram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,ул</w:t>
            </w:r>
            <w:proofErr w:type="spell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Тургенева,строение</w:t>
            </w:r>
            <w:proofErr w:type="spell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39б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8D05" w14:textId="0DD93235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914" w:type="dxa"/>
          </w:tcPr>
          <w:p w14:paraId="18F4D581" w14:textId="77777777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412DE947" w14:textId="77777777" w:rsidTr="00525180">
        <w:tc>
          <w:tcPr>
            <w:tcW w:w="560" w:type="dxa"/>
          </w:tcPr>
          <w:p w14:paraId="7F5FB29F" w14:textId="46CE5848" w:rsidR="00525180" w:rsidRPr="00244CC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8097" w14:textId="4F3502B0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пуско-наладочные работы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6E2C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  <w:p w14:paraId="581A08B9" w14:textId="3E6E54DE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№11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0925B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Ливнысервисгаз</w:t>
            </w:r>
            <w:proofErr w:type="spellEnd"/>
          </w:p>
          <w:p w14:paraId="59F398AB" w14:textId="16BB872C" w:rsidR="00AA69E7" w:rsidRPr="00580F5D" w:rsidRDefault="00AA69E7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5715002566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CB22" w14:textId="3E76F3E9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303820, Орловская </w:t>
            </w:r>
            <w:proofErr w:type="spellStart"/>
            <w:proofErr w:type="gramStart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область,Ливенский</w:t>
            </w:r>
            <w:proofErr w:type="spellEnd"/>
            <w:proofErr w:type="gram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р-он, </w:t>
            </w:r>
            <w:proofErr w:type="spellStart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с.Никольское</w:t>
            </w:r>
            <w:proofErr w:type="spell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Тюпинская,д.13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D097" w14:textId="6067CE0E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14" w:type="dxa"/>
          </w:tcPr>
          <w:p w14:paraId="708BE06F" w14:textId="77777777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0FC40BD4" w14:textId="77777777" w:rsidTr="00525180">
        <w:tc>
          <w:tcPr>
            <w:tcW w:w="560" w:type="dxa"/>
          </w:tcPr>
          <w:p w14:paraId="195B1273" w14:textId="751DA0DD" w:rsidR="00525180" w:rsidRPr="00244CC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8E75" w14:textId="6F1D1A3E" w:rsidR="00525180" w:rsidRPr="00580F5D" w:rsidRDefault="00AA69E7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Инженерно-геологические изыскания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AEDC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  <w:p w14:paraId="6325CCF7" w14:textId="750117DE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№01/23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E903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АО Вектор</w:t>
            </w:r>
          </w:p>
          <w:p w14:paraId="59FD8930" w14:textId="566EB9FD" w:rsidR="00AA69E7" w:rsidRPr="00580F5D" w:rsidRDefault="00AA69E7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5753044140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1B4D" w14:textId="74780A0F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303040, г. </w:t>
            </w:r>
            <w:proofErr w:type="spellStart"/>
            <w:proofErr w:type="gramStart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Орел,ул</w:t>
            </w:r>
            <w:proofErr w:type="spellEnd"/>
            <w:proofErr w:type="gram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Красноармейская,д.17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57F9" w14:textId="0958CEC6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138 000,00</w:t>
            </w:r>
          </w:p>
        </w:tc>
        <w:tc>
          <w:tcPr>
            <w:tcW w:w="1914" w:type="dxa"/>
          </w:tcPr>
          <w:p w14:paraId="732FE729" w14:textId="77777777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113420E1" w14:textId="77777777" w:rsidTr="00525180">
        <w:tc>
          <w:tcPr>
            <w:tcW w:w="560" w:type="dxa"/>
          </w:tcPr>
          <w:p w14:paraId="6F068846" w14:textId="0CB12EE8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D179" w14:textId="73AD02CF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оставки газа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9031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  <w:p w14:paraId="564DEE39" w14:textId="7FD148D8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№4-1379-23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5770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Газпром 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межрегионгаз Орел</w:t>
            </w:r>
          </w:p>
          <w:p w14:paraId="7BD04819" w14:textId="03003AE6" w:rsidR="00AA69E7" w:rsidRPr="00580F5D" w:rsidRDefault="00AA69E7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5753028484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B168" w14:textId="3C26C82D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302028,гОрел</w:t>
            </w:r>
            <w:proofErr w:type="gram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д. 30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AD90" w14:textId="2F0133AF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58 572,78</w:t>
            </w:r>
          </w:p>
        </w:tc>
        <w:tc>
          <w:tcPr>
            <w:tcW w:w="1914" w:type="dxa"/>
          </w:tcPr>
          <w:p w14:paraId="6EDC36ED" w14:textId="77777777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525180" w:rsidRPr="00244CCD" w14:paraId="3B82E674" w14:textId="77777777" w:rsidTr="00525180">
        <w:tc>
          <w:tcPr>
            <w:tcW w:w="560" w:type="dxa"/>
          </w:tcPr>
          <w:p w14:paraId="17DE181B" w14:textId="04612E10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7869" w14:textId="18F6C6E8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энергоснабжения 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3166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  <w:p w14:paraId="4FE14E8D" w14:textId="024A155D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№57040052003044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BFB0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ООО Орловский энергосбыт</w:t>
            </w:r>
          </w:p>
          <w:p w14:paraId="413FAED5" w14:textId="3C418CA9" w:rsidR="00AA69E7" w:rsidRPr="00580F5D" w:rsidRDefault="00AA69E7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5754020600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40B1" w14:textId="36DA4163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302020, г. Орел, ул. </w:t>
            </w:r>
            <w:proofErr w:type="spellStart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Полеская</w:t>
            </w:r>
            <w:proofErr w:type="spell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д28к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9F3E" w14:textId="5C288B6D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914" w:type="dxa"/>
          </w:tcPr>
          <w:p w14:paraId="677CD84D" w14:textId="77777777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32DC9A67" w14:textId="77777777" w:rsidTr="00525180">
        <w:tc>
          <w:tcPr>
            <w:tcW w:w="560" w:type="dxa"/>
          </w:tcPr>
          <w:p w14:paraId="27CFB9DF" w14:textId="1F30BCA2" w:rsidR="00525180" w:rsidRPr="00244CC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8374" w14:textId="5C6EA618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 пожарной сигнализации и оповещения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1FC7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  <w:p w14:paraId="6F07515B" w14:textId="2D34C4CD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№77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4C65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Спецэлектросистема</w:t>
            </w:r>
            <w:proofErr w:type="spellEnd"/>
          </w:p>
          <w:p w14:paraId="78685442" w14:textId="77777777" w:rsidR="00AA69E7" w:rsidRDefault="00AA69E7" w:rsidP="00AA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C9A62" w14:textId="40A7F48D" w:rsidR="00AA69E7" w:rsidRPr="00AA69E7" w:rsidRDefault="00AA69E7" w:rsidP="00AA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5752033139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2635" w14:textId="6E0B410A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г.Орел</w:t>
            </w:r>
            <w:proofErr w:type="spell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8</w:t>
            </w:r>
            <w:proofErr w:type="gramStart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Марта,д</w:t>
            </w:r>
            <w:proofErr w:type="gram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 офис 56А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AC80" w14:textId="1A79C00C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20 400,00</w:t>
            </w:r>
          </w:p>
        </w:tc>
        <w:tc>
          <w:tcPr>
            <w:tcW w:w="1914" w:type="dxa"/>
          </w:tcPr>
          <w:p w14:paraId="259A7DE6" w14:textId="77777777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20AA8CE9" w14:textId="77777777" w:rsidTr="00525180">
        <w:tc>
          <w:tcPr>
            <w:tcW w:w="560" w:type="dxa"/>
          </w:tcPr>
          <w:p w14:paraId="541C1D96" w14:textId="2BC15BC2" w:rsidR="00525180" w:rsidRPr="007D3A9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D7DC" w14:textId="5139AA6F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газопроводов и газового оборудования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565F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  <w:p w14:paraId="5E5FE398" w14:textId="7A5E9A12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№Л809-Д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72B9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АО Газпром газораспределение Орел</w:t>
            </w:r>
          </w:p>
          <w:p w14:paraId="01AFCA29" w14:textId="680191D5" w:rsidR="00AA69E7" w:rsidRPr="00580F5D" w:rsidRDefault="00AA69E7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7">
              <w:rPr>
                <w:rFonts w:ascii="Times New Roman" w:hAnsi="Times New Roman" w:cs="Times New Roman"/>
                <w:sz w:val="24"/>
                <w:szCs w:val="24"/>
              </w:rPr>
              <w:t>ИНН 5700000020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EA47" w14:textId="40CB00D0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302030, </w:t>
            </w:r>
            <w:proofErr w:type="spellStart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г.Орел</w:t>
            </w:r>
            <w:proofErr w:type="spell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7Ноября, дом 19А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5800" w14:textId="4BC951F8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4 212,22</w:t>
            </w:r>
          </w:p>
        </w:tc>
        <w:tc>
          <w:tcPr>
            <w:tcW w:w="1914" w:type="dxa"/>
          </w:tcPr>
          <w:p w14:paraId="3DDE9FF0" w14:textId="77777777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78836038" w14:textId="77777777" w:rsidTr="00525180">
        <w:tc>
          <w:tcPr>
            <w:tcW w:w="560" w:type="dxa"/>
          </w:tcPr>
          <w:p w14:paraId="49EC8E80" w14:textId="33E9F134" w:rsidR="00525180" w:rsidRPr="00C56436" w:rsidRDefault="00525180" w:rsidP="00525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A5C3" w14:textId="51B18C84" w:rsidR="00525180" w:rsidRPr="00580F5D" w:rsidRDefault="00AA69E7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Оргтехника, материалы, комплектующие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2711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  <w:p w14:paraId="23D60D5C" w14:textId="44411CAE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1236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ООО Компьютерные технологии</w:t>
            </w:r>
          </w:p>
          <w:p w14:paraId="43B0DE41" w14:textId="53E24387" w:rsidR="00AA69E7" w:rsidRPr="00580F5D" w:rsidRDefault="00AA69E7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5751052756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7E09" w14:textId="46EAFFDB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302038, г. Орел, ул. Космонавтов д. 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E2EF" w14:textId="055A671F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50 755,00</w:t>
            </w:r>
          </w:p>
        </w:tc>
        <w:tc>
          <w:tcPr>
            <w:tcW w:w="1914" w:type="dxa"/>
          </w:tcPr>
          <w:p w14:paraId="06369F21" w14:textId="77777777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22D6ADC1" w14:textId="77777777" w:rsidTr="00525180">
        <w:tc>
          <w:tcPr>
            <w:tcW w:w="560" w:type="dxa"/>
          </w:tcPr>
          <w:p w14:paraId="630F3D20" w14:textId="30D7158F" w:rsidR="00525180" w:rsidRPr="00244CC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ED55" w14:textId="4DC97CFF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сметной документации на капитальный ремонт участков водопровода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F219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  <w:p w14:paraId="7BE7EE42" w14:textId="567B9602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№19/01-2023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B007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ГрадПроект</w:t>
            </w:r>
            <w:proofErr w:type="spellEnd"/>
          </w:p>
          <w:p w14:paraId="6C715AE0" w14:textId="19685DC6" w:rsidR="00AA69E7" w:rsidRPr="00580F5D" w:rsidRDefault="00AA69E7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5753202446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2AA0" w14:textId="40665BA9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302040, г. Орел, ул. Октябрьская, д.79, помещение 156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21A7" w14:textId="7832C36F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1914" w:type="dxa"/>
          </w:tcPr>
          <w:p w14:paraId="793FE239" w14:textId="77777777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0A35A436" w14:textId="77777777" w:rsidTr="00525180">
        <w:tc>
          <w:tcPr>
            <w:tcW w:w="560" w:type="dxa"/>
          </w:tcPr>
          <w:p w14:paraId="20D48122" w14:textId="4662D53B" w:rsidR="00525180" w:rsidRPr="00244CC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BBCA" w14:textId="3E3635F1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топографической съемки на населенный пункт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ADEF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  <w:p w14:paraId="68FA45AA" w14:textId="1390EAC0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 20/01-2023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7223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ГрадПроект</w:t>
            </w:r>
            <w:proofErr w:type="spellEnd"/>
          </w:p>
          <w:p w14:paraId="55CA5398" w14:textId="2CCD5E91" w:rsidR="00AA69E7" w:rsidRPr="00580F5D" w:rsidRDefault="00AA69E7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9E7">
              <w:rPr>
                <w:rFonts w:ascii="Times New Roman" w:hAnsi="Times New Roman" w:cs="Times New Roman"/>
                <w:sz w:val="24"/>
                <w:szCs w:val="24"/>
              </w:rPr>
              <w:t>5753202446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DCD0" w14:textId="31D739D6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302040, г. Орел, ул. Октябрьская, д.79, помещение 156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F54C" w14:textId="4E807BD9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914" w:type="dxa"/>
          </w:tcPr>
          <w:p w14:paraId="60E3475D" w14:textId="77777777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253D4078" w14:textId="77777777" w:rsidTr="00525180">
        <w:tc>
          <w:tcPr>
            <w:tcW w:w="560" w:type="dxa"/>
          </w:tcPr>
          <w:p w14:paraId="46E974E6" w14:textId="589B20CF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67C3" w14:textId="6470C930" w:rsidR="00525180" w:rsidRPr="00580F5D" w:rsidRDefault="00AA69E7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4ECD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  <w:p w14:paraId="4B8E0213" w14:textId="019C3A96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56D1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ИП Маркина Валентина Павловна</w:t>
            </w:r>
          </w:p>
          <w:p w14:paraId="6BCCABFF" w14:textId="32963798" w:rsidR="00AA69E7" w:rsidRPr="00580F5D" w:rsidRDefault="00AA69E7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570800056307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F2FF" w14:textId="28D29F9C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Должанский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proofErr w:type="gram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пгт.Долгое</w:t>
            </w:r>
            <w:proofErr w:type="spellEnd"/>
            <w:proofErr w:type="gram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09B0" w14:textId="321C1DDB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9 114,00</w:t>
            </w:r>
          </w:p>
        </w:tc>
        <w:tc>
          <w:tcPr>
            <w:tcW w:w="1914" w:type="dxa"/>
          </w:tcPr>
          <w:p w14:paraId="616971BD" w14:textId="77777777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4360B3A3" w14:textId="77777777" w:rsidTr="00525180">
        <w:tc>
          <w:tcPr>
            <w:tcW w:w="560" w:type="dxa"/>
          </w:tcPr>
          <w:p w14:paraId="39DF0925" w14:textId="52468003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AA35" w14:textId="70CF0A7B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FD85" w14:textId="5D45AA90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№857000034066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498E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ПАО Ростелеком</w:t>
            </w:r>
          </w:p>
          <w:p w14:paraId="238F741D" w14:textId="12D9B7B6" w:rsidR="00AA69E7" w:rsidRPr="00580F5D" w:rsidRDefault="00AA69E7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565">
              <w:rPr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E16B" w14:textId="3341E77C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302028, г. Орел, ул. Ленина, д. 43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ACD3" w14:textId="7BB23538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27 476,34</w:t>
            </w:r>
          </w:p>
        </w:tc>
        <w:tc>
          <w:tcPr>
            <w:tcW w:w="1914" w:type="dxa"/>
          </w:tcPr>
          <w:p w14:paraId="167FE429" w14:textId="77777777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09C6FC50" w14:textId="77777777" w:rsidTr="00525180">
        <w:tc>
          <w:tcPr>
            <w:tcW w:w="560" w:type="dxa"/>
          </w:tcPr>
          <w:p w14:paraId="6FD85DA3" w14:textId="75A9D29F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25DB" w14:textId="4663CD52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уличного водопровода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AA78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14:paraId="37273CA7" w14:textId="07BAF41D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21FC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FE68CC8" w14:textId="2F13C14C" w:rsidR="00AA69E7" w:rsidRPr="00580F5D" w:rsidRDefault="00AA69E7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417565">
              <w:rPr>
                <w:rFonts w:ascii="Times New Roman" w:hAnsi="Times New Roman" w:cs="Times New Roman"/>
                <w:sz w:val="24"/>
                <w:szCs w:val="24"/>
              </w:rPr>
              <w:t xml:space="preserve"> 5708003287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C40F" w14:textId="025A424A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303760, </w:t>
            </w:r>
            <w:proofErr w:type="spellStart"/>
            <w:proofErr w:type="gram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пгт.Долгое</w:t>
            </w:r>
            <w:proofErr w:type="spellEnd"/>
            <w:proofErr w:type="gram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, д.15а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35C2" w14:textId="7EB09D4D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19 414,52</w:t>
            </w:r>
          </w:p>
        </w:tc>
        <w:tc>
          <w:tcPr>
            <w:tcW w:w="1914" w:type="dxa"/>
          </w:tcPr>
          <w:p w14:paraId="5E414A29" w14:textId="77777777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5511BEBC" w14:textId="77777777" w:rsidTr="00525180">
        <w:tc>
          <w:tcPr>
            <w:tcW w:w="560" w:type="dxa"/>
          </w:tcPr>
          <w:p w14:paraId="3A5B0E5F" w14:textId="0F020E4F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2D2D" w14:textId="3EA0A413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80">
              <w:rPr>
                <w:rFonts w:ascii="Times New Roman" w:hAnsi="Times New Roman" w:cs="Times New Roman"/>
                <w:sz w:val="24"/>
                <w:szCs w:val="24"/>
              </w:rPr>
              <w:t>Ремонт уличного водопровода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37DE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  <w:p w14:paraId="7628E8F1" w14:textId="490EDA1C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5152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A7D5E56" w14:textId="3C1264B1" w:rsidR="00417565" w:rsidRPr="00580F5D" w:rsidRDefault="00417565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65">
              <w:rPr>
                <w:rFonts w:ascii="Times New Roman" w:hAnsi="Times New Roman" w:cs="Times New Roman"/>
                <w:sz w:val="24"/>
                <w:szCs w:val="24"/>
              </w:rPr>
              <w:t>ИНН 5708003287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DB96" w14:textId="5BADB3DF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303760, </w:t>
            </w:r>
            <w:proofErr w:type="spellStart"/>
            <w:proofErr w:type="gram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пгт.Долгое</w:t>
            </w:r>
            <w:proofErr w:type="spellEnd"/>
            <w:proofErr w:type="gram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, д.15а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FB3C" w14:textId="588F8BD5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4 618,78</w:t>
            </w:r>
          </w:p>
        </w:tc>
        <w:tc>
          <w:tcPr>
            <w:tcW w:w="1914" w:type="dxa"/>
          </w:tcPr>
          <w:p w14:paraId="75AEFC4B" w14:textId="7BE7D08A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7C1F9CC8" w14:textId="77777777" w:rsidTr="00525180">
        <w:tc>
          <w:tcPr>
            <w:tcW w:w="560" w:type="dxa"/>
          </w:tcPr>
          <w:p w14:paraId="791F38AF" w14:textId="5CEB9994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84BD" w14:textId="75DF960D" w:rsidR="00525180" w:rsidRPr="00580F5D" w:rsidRDefault="00417565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обслуживание и консультативные услуги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BBD9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  <w:p w14:paraId="36C7278B" w14:textId="1E594D99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№б/н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ECE7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Бобровская Ольга Васильевна</w:t>
            </w:r>
          </w:p>
          <w:p w14:paraId="1144D405" w14:textId="0ECE596B" w:rsidR="00417565" w:rsidRPr="00580F5D" w:rsidRDefault="00417565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570304105772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7319" w14:textId="31DA6B8D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303031, Орловская область, г. Мценск, ул. Машиностроителей, д.15/</w:t>
            </w:r>
            <w:proofErr w:type="gramStart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1,кв</w:t>
            </w:r>
            <w:proofErr w:type="gram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5128" w14:textId="5E95D02B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0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4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045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4" w:type="dxa"/>
          </w:tcPr>
          <w:p w14:paraId="36086BE2" w14:textId="07383FFD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46E243E6" w14:textId="77777777" w:rsidTr="00525180">
        <w:tc>
          <w:tcPr>
            <w:tcW w:w="560" w:type="dxa"/>
          </w:tcPr>
          <w:p w14:paraId="555487CE" w14:textId="556FBB66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CB52" w14:textId="05A3183E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инженерно-геодезических работ 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1CAB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  <w:p w14:paraId="1886C855" w14:textId="39169EC1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2.ТЛ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5A2E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ООО Межевик</w:t>
            </w:r>
          </w:p>
          <w:p w14:paraId="05C0198F" w14:textId="154CFA88" w:rsidR="00417565" w:rsidRPr="00580F5D" w:rsidRDefault="00417565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5702009388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2AAA" w14:textId="235CBC2B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Орловская </w:t>
            </w:r>
            <w:proofErr w:type="spellStart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Ливны, ул. </w:t>
            </w:r>
            <w:proofErr w:type="spellStart"/>
            <w:proofErr w:type="gramStart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Свердлова,д</w:t>
            </w:r>
            <w:proofErr w:type="spell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7994" w14:textId="56D8AACA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81 899,00</w:t>
            </w:r>
          </w:p>
        </w:tc>
        <w:tc>
          <w:tcPr>
            <w:tcW w:w="1914" w:type="dxa"/>
          </w:tcPr>
          <w:p w14:paraId="11BAD0A0" w14:textId="13FB7826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2BCFD820" w14:textId="77777777" w:rsidTr="00525180">
        <w:tc>
          <w:tcPr>
            <w:tcW w:w="560" w:type="dxa"/>
          </w:tcPr>
          <w:p w14:paraId="083675CA" w14:textId="3A7522D4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8DF1" w14:textId="29C9700D" w:rsidR="00525180" w:rsidRPr="00580F5D" w:rsidRDefault="00417565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промышленной безопасности помещения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EC48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  <w:p w14:paraId="4FBF1BEF" w14:textId="35CE1651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№15-23 (ПБ)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F281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ООО ТЭК</w:t>
            </w:r>
          </w:p>
          <w:p w14:paraId="719F814E" w14:textId="137EB23A" w:rsidR="00417565" w:rsidRPr="00580F5D" w:rsidRDefault="00417565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7100018124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733E" w14:textId="37AB7D16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300041, г. Тула, </w:t>
            </w:r>
            <w:proofErr w:type="spellStart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Ленина,д</w:t>
            </w:r>
            <w:proofErr w:type="spell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40, офис 206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C633" w14:textId="511CF97F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145 000,00</w:t>
            </w:r>
          </w:p>
        </w:tc>
        <w:tc>
          <w:tcPr>
            <w:tcW w:w="1914" w:type="dxa"/>
          </w:tcPr>
          <w:p w14:paraId="34DD609B" w14:textId="313CF5DD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1B3762EC" w14:textId="77777777" w:rsidTr="00525180">
        <w:tc>
          <w:tcPr>
            <w:tcW w:w="560" w:type="dxa"/>
          </w:tcPr>
          <w:p w14:paraId="22BBDED0" w14:textId="3AC5F2A3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A26A" w14:textId="7666AE6F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 ы области пожарной безопасности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2FEC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  <w:p w14:paraId="1BE66F9D" w14:textId="00AF1B99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№31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D0F1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ВДПО Орловской области</w:t>
            </w:r>
          </w:p>
          <w:p w14:paraId="725488DD" w14:textId="0748DE43" w:rsidR="00417565" w:rsidRPr="00580F5D" w:rsidRDefault="00417565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5751003653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7448" w14:textId="48EA8910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302004, г. Орел, ул. Русанова, д. 24а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BA81" w14:textId="5F9C6F7A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2 455,00</w:t>
            </w:r>
          </w:p>
        </w:tc>
        <w:tc>
          <w:tcPr>
            <w:tcW w:w="1914" w:type="dxa"/>
          </w:tcPr>
          <w:p w14:paraId="1ADFEA97" w14:textId="0AB0F1A3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6FD76DD1" w14:textId="77777777" w:rsidTr="00525180">
        <w:tc>
          <w:tcPr>
            <w:tcW w:w="560" w:type="dxa"/>
          </w:tcPr>
          <w:p w14:paraId="069FE3A7" w14:textId="56FA25F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357D" w14:textId="3A09C151" w:rsidR="00525180" w:rsidRPr="00580F5D" w:rsidRDefault="00417565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дорог от снега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грунтовых дорог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DFE6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  <w:p w14:paraId="2D29E29D" w14:textId="4FEB3A7E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№б/н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1CAA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ИП КФХ Зибров Александр Николаевич</w:t>
            </w:r>
          </w:p>
          <w:p w14:paraId="3AE77195" w14:textId="600F33AF" w:rsidR="00417565" w:rsidRPr="00580F5D" w:rsidRDefault="00417565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570800056949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515" w14:textId="6898FD02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303752, Орловская область,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Должанский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Луганка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, ул. Березовая, д. 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1C4F" w14:textId="0F6D7C35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914" w:type="dxa"/>
          </w:tcPr>
          <w:p w14:paraId="025AC8D6" w14:textId="41329F3B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55E10847" w14:textId="77777777" w:rsidTr="00525180">
        <w:tc>
          <w:tcPr>
            <w:tcW w:w="560" w:type="dxa"/>
          </w:tcPr>
          <w:p w14:paraId="289D99D8" w14:textId="558F4AE6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CEE2" w14:textId="40BF19B0" w:rsidR="00525180" w:rsidRPr="00580F5D" w:rsidRDefault="00417565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65">
              <w:rPr>
                <w:rFonts w:ascii="Times New Roman" w:hAnsi="Times New Roman" w:cs="Times New Roman"/>
                <w:sz w:val="24"/>
                <w:szCs w:val="24"/>
              </w:rPr>
              <w:t xml:space="preserve">Очистка дорог от снега и </w:t>
            </w:r>
            <w:proofErr w:type="spellStart"/>
            <w:r w:rsidRPr="00417565">
              <w:rPr>
                <w:rFonts w:ascii="Times New Roman" w:hAnsi="Times New Roman" w:cs="Times New Roman"/>
                <w:sz w:val="24"/>
                <w:szCs w:val="24"/>
              </w:rPr>
              <w:t>автогрейдирование</w:t>
            </w:r>
            <w:proofErr w:type="spellEnd"/>
            <w:r w:rsidRPr="00417565">
              <w:rPr>
                <w:rFonts w:ascii="Times New Roman" w:hAnsi="Times New Roman" w:cs="Times New Roman"/>
                <w:sz w:val="24"/>
                <w:szCs w:val="24"/>
              </w:rPr>
              <w:t xml:space="preserve"> грунтовых дорог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8231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  <w:p w14:paraId="15C47EA8" w14:textId="7C5B3808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№б/н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69ED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ООО Луганское</w:t>
            </w:r>
          </w:p>
          <w:p w14:paraId="2E3BC29B" w14:textId="7305E65D" w:rsidR="00417565" w:rsidRPr="00580F5D" w:rsidRDefault="00417565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5708003576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8A67" w14:textId="502F1988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303760, Орловская область,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Должанский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р-он,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п.Шлях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, дом 69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5FF1" w14:textId="7642AB68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14" w:type="dxa"/>
          </w:tcPr>
          <w:p w14:paraId="015C882E" w14:textId="4E1369EF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40813B92" w14:textId="77777777" w:rsidTr="00525180">
        <w:tc>
          <w:tcPr>
            <w:tcW w:w="560" w:type="dxa"/>
          </w:tcPr>
          <w:p w14:paraId="3CE0B09B" w14:textId="75392F0C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FA43" w14:textId="0D033D0E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контейнеры для ТБО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CECB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14:paraId="4F04888C" w14:textId="119B41FA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BCF9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Ворожбиева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14:paraId="7BF74324" w14:textId="202584E9" w:rsidR="00417565" w:rsidRPr="00417565" w:rsidRDefault="00417565" w:rsidP="00525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615402616634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A593" w14:textId="39F34E26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347900, Ростовская область, г. Таганрог, ул. Петровская 66, кв. 13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EF05" w14:textId="76B6B0C9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87 400,00</w:t>
            </w:r>
          </w:p>
        </w:tc>
        <w:tc>
          <w:tcPr>
            <w:tcW w:w="1914" w:type="dxa"/>
          </w:tcPr>
          <w:p w14:paraId="70993488" w14:textId="59D3C4F2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66450490" w14:textId="77777777" w:rsidTr="00525180">
        <w:tc>
          <w:tcPr>
            <w:tcW w:w="560" w:type="dxa"/>
          </w:tcPr>
          <w:p w14:paraId="650508FF" w14:textId="2DCEC2DE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0451" w14:textId="5B1FEFE9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поставк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газа 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16AF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  <w:p w14:paraId="12AD5D90" w14:textId="4A27BEA8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№9-1379/Д-23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BA5D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ООО Газпром межрегионгаз Орел</w:t>
            </w:r>
          </w:p>
          <w:p w14:paraId="1FEB1164" w14:textId="7399AAC1" w:rsidR="00AA69E7" w:rsidRPr="00580F5D" w:rsidRDefault="00AA69E7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7">
              <w:rPr>
                <w:rFonts w:ascii="Times New Roman" w:hAnsi="Times New Roman" w:cs="Times New Roman"/>
                <w:sz w:val="24"/>
                <w:szCs w:val="24"/>
              </w:rPr>
              <w:t>ИНН 5753028484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E606" w14:textId="4609D62E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302028, г. Орел, ул. Ленина, д. 30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2C99" w14:textId="59A90089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117 811,51</w:t>
            </w:r>
          </w:p>
        </w:tc>
        <w:tc>
          <w:tcPr>
            <w:tcW w:w="1914" w:type="dxa"/>
          </w:tcPr>
          <w:p w14:paraId="03C2E12C" w14:textId="2C3770ED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34F85D85" w14:textId="77777777" w:rsidTr="00525180">
        <w:tc>
          <w:tcPr>
            <w:tcW w:w="560" w:type="dxa"/>
          </w:tcPr>
          <w:p w14:paraId="6EDACD14" w14:textId="70167A83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607D" w14:textId="3C373DE2" w:rsidR="00525180" w:rsidRPr="00580F5D" w:rsidRDefault="001E3FB6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содержание дорог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9D6E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  <w:p w14:paraId="52548EB9" w14:textId="1AF56984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E55B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0F43DF4" w14:textId="14AA02A4" w:rsidR="00417565" w:rsidRPr="00580F5D" w:rsidRDefault="00417565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65">
              <w:rPr>
                <w:rFonts w:ascii="Times New Roman" w:hAnsi="Times New Roman" w:cs="Times New Roman"/>
                <w:sz w:val="24"/>
                <w:szCs w:val="24"/>
              </w:rPr>
              <w:t>ИНН 5708003287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7EF4" w14:textId="026A7C67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303760, </w:t>
            </w:r>
            <w:proofErr w:type="spellStart"/>
            <w:proofErr w:type="gram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пгт.Долгое</w:t>
            </w:r>
            <w:proofErr w:type="spellEnd"/>
            <w:proofErr w:type="gram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, д.15а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0ACA" w14:textId="438668CD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29 000,00</w:t>
            </w:r>
          </w:p>
        </w:tc>
        <w:tc>
          <w:tcPr>
            <w:tcW w:w="1914" w:type="dxa"/>
          </w:tcPr>
          <w:p w14:paraId="6812D167" w14:textId="24F719C3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07E326E6" w14:textId="77777777" w:rsidTr="00525180">
        <w:tc>
          <w:tcPr>
            <w:tcW w:w="560" w:type="dxa"/>
          </w:tcPr>
          <w:p w14:paraId="797900B8" w14:textId="2966F8D0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7E84" w14:textId="5C2D4CAB" w:rsidR="00525180" w:rsidRPr="00580F5D" w:rsidRDefault="001E3FB6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4254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  <w:p w14:paraId="308B688B" w14:textId="6BFF7018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№053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9CEC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ООО Маяк</w:t>
            </w:r>
          </w:p>
          <w:p w14:paraId="6F36671F" w14:textId="1C6DB0DB" w:rsidR="00417565" w:rsidRPr="00417565" w:rsidRDefault="00417565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1E3FB6">
              <w:rPr>
                <w:rFonts w:ascii="Times New Roman" w:hAnsi="Times New Roman" w:cs="Times New Roman"/>
                <w:sz w:val="24"/>
                <w:szCs w:val="24"/>
              </w:rPr>
              <w:t>5708003801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0D2C" w14:textId="4A333F27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303760, Орловская область,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Долгое, ул. Ленина, д2 Б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FCAA" w14:textId="166F62EE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13 574,00</w:t>
            </w:r>
          </w:p>
        </w:tc>
        <w:tc>
          <w:tcPr>
            <w:tcW w:w="1914" w:type="dxa"/>
          </w:tcPr>
          <w:p w14:paraId="021201FE" w14:textId="36A41480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0D448417" w14:textId="77777777" w:rsidTr="00525180">
        <w:tc>
          <w:tcPr>
            <w:tcW w:w="560" w:type="dxa"/>
          </w:tcPr>
          <w:p w14:paraId="0AC730E3" w14:textId="6E641BE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1B0E" w14:textId="00B8C5CF" w:rsidR="00525180" w:rsidRPr="00580F5D" w:rsidRDefault="001E3FB6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водоснабжения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34E6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  <w:p w14:paraId="3D39B078" w14:textId="63E15394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8466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ИП Маркина Валентина Павловна</w:t>
            </w:r>
          </w:p>
          <w:p w14:paraId="6933B0E6" w14:textId="6AF30E56" w:rsidR="00417565" w:rsidRPr="00580F5D" w:rsidRDefault="00417565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65">
              <w:rPr>
                <w:rFonts w:ascii="Times New Roman" w:hAnsi="Times New Roman" w:cs="Times New Roman"/>
                <w:sz w:val="24"/>
                <w:szCs w:val="24"/>
              </w:rPr>
              <w:t>ИНН 570800056307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686E" w14:textId="2B0A9CCE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Должанский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proofErr w:type="gram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пгт.Долгое</w:t>
            </w:r>
            <w:proofErr w:type="spellEnd"/>
            <w:proofErr w:type="gram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2DFD" w14:textId="4A3311DD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1 446,00</w:t>
            </w:r>
          </w:p>
        </w:tc>
        <w:tc>
          <w:tcPr>
            <w:tcW w:w="1914" w:type="dxa"/>
          </w:tcPr>
          <w:p w14:paraId="3D3DF749" w14:textId="4FB330FD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0F805AE4" w14:textId="77777777" w:rsidTr="00525180">
        <w:tc>
          <w:tcPr>
            <w:tcW w:w="560" w:type="dxa"/>
          </w:tcPr>
          <w:p w14:paraId="0FDBD5AD" w14:textId="118F4CAE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15C6" w14:textId="7B3E0FCA" w:rsidR="00525180" w:rsidRPr="00580F5D" w:rsidRDefault="001E3FB6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и канцелярские товары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5310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  <w:p w14:paraId="61CD5B84" w14:textId="4792FAFB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1595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ИП Маркина Валентина Павловна</w:t>
            </w:r>
          </w:p>
          <w:p w14:paraId="1E3CCA45" w14:textId="5157F3ED" w:rsidR="00417565" w:rsidRPr="00580F5D" w:rsidRDefault="00417565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65">
              <w:rPr>
                <w:rFonts w:ascii="Times New Roman" w:hAnsi="Times New Roman" w:cs="Times New Roman"/>
                <w:sz w:val="24"/>
                <w:szCs w:val="24"/>
              </w:rPr>
              <w:t>ИНН 570800056307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8173" w14:textId="512E48F3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Должанский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proofErr w:type="gram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пгт.Долгое</w:t>
            </w:r>
            <w:proofErr w:type="spellEnd"/>
            <w:proofErr w:type="gram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DE16" w14:textId="2441171D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14 521,00</w:t>
            </w:r>
          </w:p>
        </w:tc>
        <w:tc>
          <w:tcPr>
            <w:tcW w:w="1914" w:type="dxa"/>
          </w:tcPr>
          <w:p w14:paraId="7426CC81" w14:textId="286B467C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752E7961" w14:textId="77777777" w:rsidTr="00525180">
        <w:tc>
          <w:tcPr>
            <w:tcW w:w="560" w:type="dxa"/>
          </w:tcPr>
          <w:p w14:paraId="3E335CD9" w14:textId="417D6815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BFF5" w14:textId="3FA95B3B" w:rsidR="00525180" w:rsidRPr="00580F5D" w:rsidRDefault="001E3FB6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межевых планов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0496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14:paraId="1A3A03A8" w14:textId="08249CE0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ЗИЮ 03/23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A6D4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ООО Земельные изыскания</w:t>
            </w:r>
          </w:p>
          <w:p w14:paraId="3EAAFBDA" w14:textId="34765635" w:rsidR="001E3FB6" w:rsidRPr="00580F5D" w:rsidRDefault="001E3FB6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5706997040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C066" w14:textId="77B1825E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303773, Орловская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Глазуновский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п.Глазуновка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, д.3, кв3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D99A" w14:textId="7020867A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38 000,00</w:t>
            </w:r>
          </w:p>
        </w:tc>
        <w:tc>
          <w:tcPr>
            <w:tcW w:w="1914" w:type="dxa"/>
          </w:tcPr>
          <w:p w14:paraId="7851CCE6" w14:textId="367BBE17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733AB72F" w14:textId="77777777" w:rsidTr="00525180">
        <w:tc>
          <w:tcPr>
            <w:tcW w:w="560" w:type="dxa"/>
          </w:tcPr>
          <w:p w14:paraId="5E60F4E0" w14:textId="030EC24D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2F82" w14:textId="2D6335DF" w:rsidR="00525180" w:rsidRPr="00580F5D" w:rsidRDefault="001E3FB6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межевых планов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8124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14:paraId="1DEE6AEA" w14:textId="36A52D3A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ЗИЮ 04/23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690D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ООО Земельные изыскания</w:t>
            </w:r>
          </w:p>
          <w:p w14:paraId="5E8860EF" w14:textId="26A41647" w:rsidR="001E3FB6" w:rsidRPr="00580F5D" w:rsidRDefault="001E3FB6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B6">
              <w:rPr>
                <w:rFonts w:ascii="Times New Roman" w:hAnsi="Times New Roman" w:cs="Times New Roman"/>
                <w:sz w:val="24"/>
                <w:szCs w:val="24"/>
              </w:rPr>
              <w:t>ИНН 5706997040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8711" w14:textId="6FE34628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303773, Орловская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Глазуновский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п.Глазуновка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, д.3, кв3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73A3" w14:textId="2AD3F972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1914" w:type="dxa"/>
          </w:tcPr>
          <w:p w14:paraId="1A56139A" w14:textId="4438574A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136F55A6" w14:textId="77777777" w:rsidTr="00525180">
        <w:tc>
          <w:tcPr>
            <w:tcW w:w="560" w:type="dxa"/>
          </w:tcPr>
          <w:p w14:paraId="272FC295" w14:textId="6840C130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A74B" w14:textId="034888DD" w:rsidR="00525180" w:rsidRPr="00580F5D" w:rsidRDefault="001E3FB6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Негосударственная экспертиза проектно-сметной документации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1F8C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14:paraId="7446C7ED" w14:textId="13BA8B27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 2023-03-385066-SAR-KT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09FD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"Кубанский центр сертификации и экспертизы "Кубань-Тест"</w:t>
            </w:r>
          </w:p>
          <w:p w14:paraId="5A70CDA6" w14:textId="667384FC" w:rsidR="001E3FB6" w:rsidRPr="00580F5D" w:rsidRDefault="001E3FB6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2309079930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5191" w14:textId="7D077007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350000, Краснодарский край, г. Краснодар, ул. </w:t>
            </w:r>
            <w:proofErr w:type="spellStart"/>
            <w:proofErr w:type="gram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Красная,д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124 офис 1001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EF9B" w14:textId="21155F76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1914" w:type="dxa"/>
          </w:tcPr>
          <w:p w14:paraId="5A83F588" w14:textId="4079910B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244CCD" w14:paraId="13A652D6" w14:textId="77777777" w:rsidTr="00525180">
        <w:tc>
          <w:tcPr>
            <w:tcW w:w="560" w:type="dxa"/>
          </w:tcPr>
          <w:p w14:paraId="736BF814" w14:textId="229C8A6D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161F" w14:textId="0B20B3B0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оставк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6AAB" w14:textId="5BFE0EB8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№1С_ПП_090323/4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F56D" w14:textId="77777777" w:rsidR="00525180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Ельчикова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Зигмасовна</w:t>
            </w:r>
            <w:proofErr w:type="spellEnd"/>
          </w:p>
          <w:p w14:paraId="1972FFEF" w14:textId="63B5394A" w:rsidR="001E3FB6" w:rsidRPr="00580F5D" w:rsidRDefault="001E3FB6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860700424936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372F" w14:textId="2161B45B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302020, Орловская область, г. Орел,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Наугорское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ш., дом 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EB3A" w14:textId="4BFBEB90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  <w:tc>
          <w:tcPr>
            <w:tcW w:w="1914" w:type="dxa"/>
          </w:tcPr>
          <w:p w14:paraId="0CD2F24E" w14:textId="12BE20B3" w:rsidR="00525180" w:rsidRPr="00580F5D" w:rsidRDefault="00525180" w:rsidP="0052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25180" w:rsidRPr="00387FE9" w14:paraId="064C40A0" w14:textId="77777777" w:rsidTr="00525180">
        <w:trPr>
          <w:trHeight w:val="70"/>
        </w:trPr>
        <w:tc>
          <w:tcPr>
            <w:tcW w:w="560" w:type="dxa"/>
          </w:tcPr>
          <w:p w14:paraId="31CA2E61" w14:textId="77777777" w:rsidR="00525180" w:rsidRPr="00387FE9" w:rsidRDefault="00525180" w:rsidP="0052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1" w:type="dxa"/>
            <w:gridSpan w:val="4"/>
          </w:tcPr>
          <w:p w14:paraId="34620440" w14:textId="77777777" w:rsidR="00525180" w:rsidRPr="00387FE9" w:rsidRDefault="00525180" w:rsidP="0052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E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3" w:type="dxa"/>
          </w:tcPr>
          <w:p w14:paraId="2F49C9E4" w14:textId="6E091FB8" w:rsidR="00525180" w:rsidRPr="00387FE9" w:rsidRDefault="00BE0456" w:rsidP="0052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2 376 699,03</w:t>
            </w:r>
          </w:p>
        </w:tc>
        <w:tc>
          <w:tcPr>
            <w:tcW w:w="1914" w:type="dxa"/>
          </w:tcPr>
          <w:p w14:paraId="3CD303F9" w14:textId="77777777" w:rsidR="00525180" w:rsidRPr="00387FE9" w:rsidRDefault="00525180" w:rsidP="0052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57F372" w14:textId="77777777" w:rsidR="00EC0797" w:rsidRPr="00387FE9" w:rsidRDefault="00EC079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C0797" w:rsidRPr="00387FE9" w:rsidSect="00D6385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814"/>
    <w:rsid w:val="00006E3A"/>
    <w:rsid w:val="00011A0E"/>
    <w:rsid w:val="00013E3A"/>
    <w:rsid w:val="00015987"/>
    <w:rsid w:val="00025D6C"/>
    <w:rsid w:val="000278AA"/>
    <w:rsid w:val="00037D54"/>
    <w:rsid w:val="00037F0D"/>
    <w:rsid w:val="0004294F"/>
    <w:rsid w:val="00043631"/>
    <w:rsid w:val="00052E2B"/>
    <w:rsid w:val="00053044"/>
    <w:rsid w:val="00054A61"/>
    <w:rsid w:val="00062104"/>
    <w:rsid w:val="0007322B"/>
    <w:rsid w:val="000754D8"/>
    <w:rsid w:val="00075ABD"/>
    <w:rsid w:val="00080CED"/>
    <w:rsid w:val="000921B6"/>
    <w:rsid w:val="000A3BE2"/>
    <w:rsid w:val="000A3DDE"/>
    <w:rsid w:val="000A5FCA"/>
    <w:rsid w:val="000B3157"/>
    <w:rsid w:val="000B628A"/>
    <w:rsid w:val="000C2845"/>
    <w:rsid w:val="000C7F35"/>
    <w:rsid w:val="000D5618"/>
    <w:rsid w:val="000D7830"/>
    <w:rsid w:val="000E058A"/>
    <w:rsid w:val="000E099F"/>
    <w:rsid w:val="000E10CA"/>
    <w:rsid w:val="000E1B0D"/>
    <w:rsid w:val="000F7F8C"/>
    <w:rsid w:val="001040EE"/>
    <w:rsid w:val="001049D8"/>
    <w:rsid w:val="00104ABF"/>
    <w:rsid w:val="001101E1"/>
    <w:rsid w:val="00110251"/>
    <w:rsid w:val="00137EB1"/>
    <w:rsid w:val="001415ED"/>
    <w:rsid w:val="0014182A"/>
    <w:rsid w:val="00143197"/>
    <w:rsid w:val="00147357"/>
    <w:rsid w:val="00173831"/>
    <w:rsid w:val="0018425F"/>
    <w:rsid w:val="00186D15"/>
    <w:rsid w:val="00192B35"/>
    <w:rsid w:val="00194B31"/>
    <w:rsid w:val="001B0901"/>
    <w:rsid w:val="001D4A3E"/>
    <w:rsid w:val="001D66C5"/>
    <w:rsid w:val="001E3FB6"/>
    <w:rsid w:val="001F54AA"/>
    <w:rsid w:val="001F6395"/>
    <w:rsid w:val="00201F1C"/>
    <w:rsid w:val="00212ACC"/>
    <w:rsid w:val="00216940"/>
    <w:rsid w:val="00225A58"/>
    <w:rsid w:val="00230DBC"/>
    <w:rsid w:val="00231962"/>
    <w:rsid w:val="00232301"/>
    <w:rsid w:val="00242153"/>
    <w:rsid w:val="00244CCD"/>
    <w:rsid w:val="00261E03"/>
    <w:rsid w:val="00263DCD"/>
    <w:rsid w:val="00267A32"/>
    <w:rsid w:val="00270848"/>
    <w:rsid w:val="0027513B"/>
    <w:rsid w:val="002934B7"/>
    <w:rsid w:val="002A62BD"/>
    <w:rsid w:val="002B08B0"/>
    <w:rsid w:val="002B2FA8"/>
    <w:rsid w:val="002B4B15"/>
    <w:rsid w:val="002E1712"/>
    <w:rsid w:val="002E6F47"/>
    <w:rsid w:val="00301B11"/>
    <w:rsid w:val="0030271E"/>
    <w:rsid w:val="0032518E"/>
    <w:rsid w:val="003273A9"/>
    <w:rsid w:val="003301AF"/>
    <w:rsid w:val="00331683"/>
    <w:rsid w:val="00331DD9"/>
    <w:rsid w:val="003336B4"/>
    <w:rsid w:val="003425A7"/>
    <w:rsid w:val="00344FFF"/>
    <w:rsid w:val="00346374"/>
    <w:rsid w:val="00351A93"/>
    <w:rsid w:val="003554A4"/>
    <w:rsid w:val="003555E0"/>
    <w:rsid w:val="00355AE4"/>
    <w:rsid w:val="00360055"/>
    <w:rsid w:val="00362041"/>
    <w:rsid w:val="00365655"/>
    <w:rsid w:val="0036636B"/>
    <w:rsid w:val="00374B0F"/>
    <w:rsid w:val="00374EF0"/>
    <w:rsid w:val="0037766C"/>
    <w:rsid w:val="00382ACF"/>
    <w:rsid w:val="00387DCE"/>
    <w:rsid w:val="00387FE9"/>
    <w:rsid w:val="00390FAA"/>
    <w:rsid w:val="003A020B"/>
    <w:rsid w:val="003A2E31"/>
    <w:rsid w:val="003B0D67"/>
    <w:rsid w:val="003B155D"/>
    <w:rsid w:val="003B5115"/>
    <w:rsid w:val="003B54DB"/>
    <w:rsid w:val="003C1A34"/>
    <w:rsid w:val="003C631D"/>
    <w:rsid w:val="003C6D82"/>
    <w:rsid w:val="003D141D"/>
    <w:rsid w:val="003D18C2"/>
    <w:rsid w:val="003D3933"/>
    <w:rsid w:val="003D5116"/>
    <w:rsid w:val="003D58FC"/>
    <w:rsid w:val="003E27F8"/>
    <w:rsid w:val="003E3AC3"/>
    <w:rsid w:val="003F4672"/>
    <w:rsid w:val="00400CFA"/>
    <w:rsid w:val="00401B9D"/>
    <w:rsid w:val="00406AFE"/>
    <w:rsid w:val="00417565"/>
    <w:rsid w:val="00417692"/>
    <w:rsid w:val="0042036E"/>
    <w:rsid w:val="0042421E"/>
    <w:rsid w:val="00427446"/>
    <w:rsid w:val="00436B65"/>
    <w:rsid w:val="00442A46"/>
    <w:rsid w:val="0046543C"/>
    <w:rsid w:val="004666AE"/>
    <w:rsid w:val="00467935"/>
    <w:rsid w:val="00470E27"/>
    <w:rsid w:val="00474A83"/>
    <w:rsid w:val="00480FE9"/>
    <w:rsid w:val="00494402"/>
    <w:rsid w:val="00497E78"/>
    <w:rsid w:val="004A2D36"/>
    <w:rsid w:val="004B5BA6"/>
    <w:rsid w:val="004B776A"/>
    <w:rsid w:val="004D4BE8"/>
    <w:rsid w:val="004D4FE2"/>
    <w:rsid w:val="004D577E"/>
    <w:rsid w:val="004E56EC"/>
    <w:rsid w:val="004F66D3"/>
    <w:rsid w:val="00507584"/>
    <w:rsid w:val="00507D40"/>
    <w:rsid w:val="005243C2"/>
    <w:rsid w:val="00525180"/>
    <w:rsid w:val="00525DD3"/>
    <w:rsid w:val="0052600E"/>
    <w:rsid w:val="005263A2"/>
    <w:rsid w:val="00537D93"/>
    <w:rsid w:val="00546306"/>
    <w:rsid w:val="00550A7F"/>
    <w:rsid w:val="0055566F"/>
    <w:rsid w:val="005568F5"/>
    <w:rsid w:val="00561768"/>
    <w:rsid w:val="00561ECB"/>
    <w:rsid w:val="005634A4"/>
    <w:rsid w:val="005667BF"/>
    <w:rsid w:val="00570CC6"/>
    <w:rsid w:val="00574CAF"/>
    <w:rsid w:val="00575E97"/>
    <w:rsid w:val="00580F5D"/>
    <w:rsid w:val="00585C51"/>
    <w:rsid w:val="0059103E"/>
    <w:rsid w:val="00592FB0"/>
    <w:rsid w:val="00597D19"/>
    <w:rsid w:val="005A733D"/>
    <w:rsid w:val="005A7E44"/>
    <w:rsid w:val="005B3812"/>
    <w:rsid w:val="005B3AAD"/>
    <w:rsid w:val="005B68DA"/>
    <w:rsid w:val="005C11F5"/>
    <w:rsid w:val="005C24D2"/>
    <w:rsid w:val="005C2608"/>
    <w:rsid w:val="005D3B37"/>
    <w:rsid w:val="005D6746"/>
    <w:rsid w:val="005E009B"/>
    <w:rsid w:val="005E0933"/>
    <w:rsid w:val="005F1742"/>
    <w:rsid w:val="005F3945"/>
    <w:rsid w:val="00605AFE"/>
    <w:rsid w:val="006116E7"/>
    <w:rsid w:val="0061185F"/>
    <w:rsid w:val="00616C66"/>
    <w:rsid w:val="006213BF"/>
    <w:rsid w:val="00643798"/>
    <w:rsid w:val="006523F1"/>
    <w:rsid w:val="00663AC9"/>
    <w:rsid w:val="00664002"/>
    <w:rsid w:val="00696606"/>
    <w:rsid w:val="006A2B89"/>
    <w:rsid w:val="006A4F4D"/>
    <w:rsid w:val="006B44E9"/>
    <w:rsid w:val="006C1F29"/>
    <w:rsid w:val="006C3C81"/>
    <w:rsid w:val="006C47CC"/>
    <w:rsid w:val="006C5134"/>
    <w:rsid w:val="006D69EF"/>
    <w:rsid w:val="006E1CB5"/>
    <w:rsid w:val="006F6D4B"/>
    <w:rsid w:val="00702A4E"/>
    <w:rsid w:val="00710DA1"/>
    <w:rsid w:val="00714D65"/>
    <w:rsid w:val="007173C1"/>
    <w:rsid w:val="00723CD2"/>
    <w:rsid w:val="00740A17"/>
    <w:rsid w:val="00750221"/>
    <w:rsid w:val="0075133D"/>
    <w:rsid w:val="007556D2"/>
    <w:rsid w:val="00756A8D"/>
    <w:rsid w:val="00770180"/>
    <w:rsid w:val="007704F5"/>
    <w:rsid w:val="00771179"/>
    <w:rsid w:val="007727A7"/>
    <w:rsid w:val="00777025"/>
    <w:rsid w:val="00780BCA"/>
    <w:rsid w:val="0078755E"/>
    <w:rsid w:val="00794549"/>
    <w:rsid w:val="00797688"/>
    <w:rsid w:val="007B03A7"/>
    <w:rsid w:val="007B776E"/>
    <w:rsid w:val="007D3A90"/>
    <w:rsid w:val="007E14DA"/>
    <w:rsid w:val="007E28EC"/>
    <w:rsid w:val="007E6221"/>
    <w:rsid w:val="007F06E8"/>
    <w:rsid w:val="007F78DC"/>
    <w:rsid w:val="0080287C"/>
    <w:rsid w:val="00803FB9"/>
    <w:rsid w:val="0080442E"/>
    <w:rsid w:val="008120F0"/>
    <w:rsid w:val="008162A6"/>
    <w:rsid w:val="00821130"/>
    <w:rsid w:val="00831649"/>
    <w:rsid w:val="00833A05"/>
    <w:rsid w:val="00840EF5"/>
    <w:rsid w:val="0084738F"/>
    <w:rsid w:val="00847691"/>
    <w:rsid w:val="00850772"/>
    <w:rsid w:val="00850AAE"/>
    <w:rsid w:val="00854C4C"/>
    <w:rsid w:val="00862B7C"/>
    <w:rsid w:val="008818C8"/>
    <w:rsid w:val="00883686"/>
    <w:rsid w:val="008856EB"/>
    <w:rsid w:val="00887CF3"/>
    <w:rsid w:val="00891802"/>
    <w:rsid w:val="008960B4"/>
    <w:rsid w:val="008B6481"/>
    <w:rsid w:val="008D5E81"/>
    <w:rsid w:val="008E791A"/>
    <w:rsid w:val="00901CA6"/>
    <w:rsid w:val="009118D6"/>
    <w:rsid w:val="00912AE8"/>
    <w:rsid w:val="00923F4C"/>
    <w:rsid w:val="00934021"/>
    <w:rsid w:val="00941AAF"/>
    <w:rsid w:val="00942814"/>
    <w:rsid w:val="00944A53"/>
    <w:rsid w:val="00955FA5"/>
    <w:rsid w:val="0097566D"/>
    <w:rsid w:val="009820B5"/>
    <w:rsid w:val="00983148"/>
    <w:rsid w:val="00987B6C"/>
    <w:rsid w:val="009A0F35"/>
    <w:rsid w:val="009A120F"/>
    <w:rsid w:val="009A32FF"/>
    <w:rsid w:val="009B1EA3"/>
    <w:rsid w:val="009B33E8"/>
    <w:rsid w:val="009B3F2B"/>
    <w:rsid w:val="009B7000"/>
    <w:rsid w:val="009C3A2F"/>
    <w:rsid w:val="009C41DF"/>
    <w:rsid w:val="009E0CB9"/>
    <w:rsid w:val="009E70BF"/>
    <w:rsid w:val="009F1C5D"/>
    <w:rsid w:val="009F1F6A"/>
    <w:rsid w:val="00A12FD8"/>
    <w:rsid w:val="00A33306"/>
    <w:rsid w:val="00A33523"/>
    <w:rsid w:val="00A34CD0"/>
    <w:rsid w:val="00A36FBD"/>
    <w:rsid w:val="00A37568"/>
    <w:rsid w:val="00A40C2E"/>
    <w:rsid w:val="00A43922"/>
    <w:rsid w:val="00A4531D"/>
    <w:rsid w:val="00A4676F"/>
    <w:rsid w:val="00A470E5"/>
    <w:rsid w:val="00A53670"/>
    <w:rsid w:val="00A6684B"/>
    <w:rsid w:val="00A934F4"/>
    <w:rsid w:val="00A948A2"/>
    <w:rsid w:val="00A961A8"/>
    <w:rsid w:val="00AA69E7"/>
    <w:rsid w:val="00AB0584"/>
    <w:rsid w:val="00AB1208"/>
    <w:rsid w:val="00AB3146"/>
    <w:rsid w:val="00AB74F0"/>
    <w:rsid w:val="00AC1C1F"/>
    <w:rsid w:val="00AD7C0B"/>
    <w:rsid w:val="00AE169F"/>
    <w:rsid w:val="00AE7C6F"/>
    <w:rsid w:val="00AF0358"/>
    <w:rsid w:val="00AF3366"/>
    <w:rsid w:val="00AF3C52"/>
    <w:rsid w:val="00AF3C82"/>
    <w:rsid w:val="00AF52AB"/>
    <w:rsid w:val="00AF6EE0"/>
    <w:rsid w:val="00B070C2"/>
    <w:rsid w:val="00B07618"/>
    <w:rsid w:val="00B14DF2"/>
    <w:rsid w:val="00B210DF"/>
    <w:rsid w:val="00B25AA7"/>
    <w:rsid w:val="00B30431"/>
    <w:rsid w:val="00B350BD"/>
    <w:rsid w:val="00B379D6"/>
    <w:rsid w:val="00B4307B"/>
    <w:rsid w:val="00B47F39"/>
    <w:rsid w:val="00B5163E"/>
    <w:rsid w:val="00B57CC8"/>
    <w:rsid w:val="00B81373"/>
    <w:rsid w:val="00B849D7"/>
    <w:rsid w:val="00BA4DEA"/>
    <w:rsid w:val="00BB0E4C"/>
    <w:rsid w:val="00BC3490"/>
    <w:rsid w:val="00BC41F9"/>
    <w:rsid w:val="00BD4B0F"/>
    <w:rsid w:val="00BD6A4F"/>
    <w:rsid w:val="00BE0456"/>
    <w:rsid w:val="00BE0B3F"/>
    <w:rsid w:val="00BE47BA"/>
    <w:rsid w:val="00C07C55"/>
    <w:rsid w:val="00C163F4"/>
    <w:rsid w:val="00C1715B"/>
    <w:rsid w:val="00C244FF"/>
    <w:rsid w:val="00C3489A"/>
    <w:rsid w:val="00C7397A"/>
    <w:rsid w:val="00C744C4"/>
    <w:rsid w:val="00C8385A"/>
    <w:rsid w:val="00C91005"/>
    <w:rsid w:val="00CA1ABA"/>
    <w:rsid w:val="00CB674C"/>
    <w:rsid w:val="00CB7FBF"/>
    <w:rsid w:val="00CC6919"/>
    <w:rsid w:val="00CD7C11"/>
    <w:rsid w:val="00CE053D"/>
    <w:rsid w:val="00CE29FD"/>
    <w:rsid w:val="00CE7F6A"/>
    <w:rsid w:val="00CF126D"/>
    <w:rsid w:val="00CF603F"/>
    <w:rsid w:val="00CF79B3"/>
    <w:rsid w:val="00D007FF"/>
    <w:rsid w:val="00D034AD"/>
    <w:rsid w:val="00D03F49"/>
    <w:rsid w:val="00D12585"/>
    <w:rsid w:val="00D21E68"/>
    <w:rsid w:val="00D239A3"/>
    <w:rsid w:val="00D27A7F"/>
    <w:rsid w:val="00D353A3"/>
    <w:rsid w:val="00D41312"/>
    <w:rsid w:val="00D443F4"/>
    <w:rsid w:val="00D455E9"/>
    <w:rsid w:val="00D52197"/>
    <w:rsid w:val="00D5356F"/>
    <w:rsid w:val="00D5719E"/>
    <w:rsid w:val="00D63855"/>
    <w:rsid w:val="00D73CC8"/>
    <w:rsid w:val="00D755AD"/>
    <w:rsid w:val="00D7591D"/>
    <w:rsid w:val="00D85B68"/>
    <w:rsid w:val="00D90A7B"/>
    <w:rsid w:val="00D960AD"/>
    <w:rsid w:val="00DA6317"/>
    <w:rsid w:val="00DC0201"/>
    <w:rsid w:val="00DD0A7F"/>
    <w:rsid w:val="00DE0AFF"/>
    <w:rsid w:val="00DF61F3"/>
    <w:rsid w:val="00DF79CB"/>
    <w:rsid w:val="00DF7D95"/>
    <w:rsid w:val="00E0730D"/>
    <w:rsid w:val="00E07B78"/>
    <w:rsid w:val="00E11301"/>
    <w:rsid w:val="00E22864"/>
    <w:rsid w:val="00E30790"/>
    <w:rsid w:val="00E353F1"/>
    <w:rsid w:val="00E37E26"/>
    <w:rsid w:val="00E42C08"/>
    <w:rsid w:val="00E4471D"/>
    <w:rsid w:val="00E5614E"/>
    <w:rsid w:val="00E6243C"/>
    <w:rsid w:val="00E74831"/>
    <w:rsid w:val="00E77948"/>
    <w:rsid w:val="00E95EAA"/>
    <w:rsid w:val="00EA2C2C"/>
    <w:rsid w:val="00EB3F35"/>
    <w:rsid w:val="00EB58AB"/>
    <w:rsid w:val="00EC0797"/>
    <w:rsid w:val="00EC2426"/>
    <w:rsid w:val="00ED00A4"/>
    <w:rsid w:val="00ED5603"/>
    <w:rsid w:val="00ED6632"/>
    <w:rsid w:val="00EE44C4"/>
    <w:rsid w:val="00EE7C83"/>
    <w:rsid w:val="00EF45CD"/>
    <w:rsid w:val="00EF6993"/>
    <w:rsid w:val="00EF7A51"/>
    <w:rsid w:val="00F06273"/>
    <w:rsid w:val="00F07303"/>
    <w:rsid w:val="00F07DAF"/>
    <w:rsid w:val="00F12A2E"/>
    <w:rsid w:val="00F226DF"/>
    <w:rsid w:val="00F229C9"/>
    <w:rsid w:val="00F232E9"/>
    <w:rsid w:val="00F31D60"/>
    <w:rsid w:val="00F3561E"/>
    <w:rsid w:val="00F505F4"/>
    <w:rsid w:val="00F56F63"/>
    <w:rsid w:val="00F5792A"/>
    <w:rsid w:val="00F60087"/>
    <w:rsid w:val="00F70846"/>
    <w:rsid w:val="00F8037D"/>
    <w:rsid w:val="00F8088F"/>
    <w:rsid w:val="00F8208E"/>
    <w:rsid w:val="00F82C6E"/>
    <w:rsid w:val="00F84660"/>
    <w:rsid w:val="00F86A4B"/>
    <w:rsid w:val="00F90B85"/>
    <w:rsid w:val="00F93923"/>
    <w:rsid w:val="00F965A2"/>
    <w:rsid w:val="00FA4E9D"/>
    <w:rsid w:val="00FB3264"/>
    <w:rsid w:val="00FB6D07"/>
    <w:rsid w:val="00FB730B"/>
    <w:rsid w:val="00FC6374"/>
    <w:rsid w:val="00FD0118"/>
    <w:rsid w:val="00FE5AE0"/>
    <w:rsid w:val="00FE794B"/>
    <w:rsid w:val="00FE7C10"/>
    <w:rsid w:val="00FF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1042"/>
  <w15:docId w15:val="{F2E3AE76-8C8F-41E1-817F-9ED69E7A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90BB-CFD3-4C75-A928-700B0636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420</cp:revision>
  <cp:lastPrinted>2019-10-07T22:59:00Z</cp:lastPrinted>
  <dcterms:created xsi:type="dcterms:W3CDTF">2018-06-07T04:30:00Z</dcterms:created>
  <dcterms:modified xsi:type="dcterms:W3CDTF">2023-04-03T13:28:00Z</dcterms:modified>
</cp:coreProperties>
</file>